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ACBDB" w14:textId="77777777" w:rsidR="00AE02FC" w:rsidRDefault="00AE02FC">
      <w:pPr>
        <w:pStyle w:val="Heading2"/>
        <w:jc w:val="center"/>
        <w:rPr>
          <w:rFonts w:ascii="Arial" w:hAnsi="Arial" w:cs="Arial"/>
          <w:b/>
          <w:sz w:val="28"/>
        </w:rPr>
      </w:pPr>
      <w:r w:rsidRPr="00487165">
        <w:rPr>
          <w:rFonts w:ascii="Arial" w:hAnsi="Arial" w:cs="Arial"/>
          <w:b/>
          <w:color w:val="002060"/>
        </w:rPr>
        <w:t>ANEXA NR. 2:</w:t>
      </w:r>
      <w:r>
        <w:rPr>
          <w:rFonts w:ascii="Arial" w:hAnsi="Arial" w:cs="Arial"/>
          <w:b/>
          <w:color w:val="FF0000"/>
        </w:rPr>
        <w:t xml:space="preserve"> </w:t>
      </w:r>
      <w:r>
        <w:rPr>
          <w:rFonts w:ascii="Arial" w:hAnsi="Arial" w:cs="Arial"/>
          <w:b/>
          <w:sz w:val="28"/>
        </w:rPr>
        <w:t>IDENTIFICARE FINANCIARA</w:t>
      </w:r>
    </w:p>
    <w:p w14:paraId="1B1B502D" w14:textId="77777777" w:rsidR="00AE02FC" w:rsidRDefault="00AE02FC" w:rsidP="006F6A6A"/>
    <w:p w14:paraId="01DF89FF" w14:textId="77777777" w:rsidR="00AE02FC" w:rsidRPr="006F6A6A" w:rsidRDefault="00AE02FC" w:rsidP="006F6A6A"/>
    <w:p w14:paraId="77BD9F39" w14:textId="77777777" w:rsidR="00AE02FC" w:rsidRDefault="00AE02FC">
      <w:pPr>
        <w:spacing w:line="259" w:lineRule="auto"/>
        <w:rPr>
          <w:rFonts w:ascii="Arial" w:hAnsi="Arial" w:cs="Arial"/>
          <w:b/>
          <w:color w:val="0000CC"/>
        </w:rPr>
      </w:pPr>
      <w:r>
        <w:rPr>
          <w:rFonts w:ascii="Arial" w:hAnsi="Arial" w:cs="Arial"/>
          <w:b/>
          <w:color w:val="0000CC"/>
        </w:rPr>
        <w:t>TITULARUL CONTULUI</w:t>
      </w:r>
    </w:p>
    <w:p w14:paraId="409258A0" w14:textId="77777777" w:rsidR="00AE02FC" w:rsidRDefault="00AE02FC">
      <w:pPr>
        <w:spacing w:line="259" w:lineRule="auto"/>
        <w:rPr>
          <w:rFonts w:ascii="Arial" w:hAnsi="Arial" w:cs="Arial"/>
          <w:b/>
          <w:color w:val="0000CC"/>
        </w:rPr>
      </w:pPr>
    </w:p>
    <w:p w14:paraId="495ED9E7" w14:textId="77777777" w:rsidR="00AE02FC" w:rsidRDefault="00AE02FC">
      <w:pPr>
        <w:spacing w:line="259" w:lineRule="auto"/>
        <w:rPr>
          <w:rFonts w:ascii="Arial" w:hAnsi="Arial" w:cs="Arial"/>
          <w:b/>
          <w:color w:val="0000CC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78"/>
        <w:gridCol w:w="6552"/>
      </w:tblGrid>
      <w:tr w:rsidR="00AE02FC" w14:paraId="6A677523" w14:textId="77777777" w:rsidTr="002645E5">
        <w:trPr>
          <w:trHeight w:val="438"/>
        </w:trPr>
        <w:tc>
          <w:tcPr>
            <w:tcW w:w="2698" w:type="dxa"/>
          </w:tcPr>
          <w:p w14:paraId="56DA3C59" w14:textId="77777777" w:rsidR="00AE02FC" w:rsidRDefault="00AE02FC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DENUMIRE</w:t>
            </w:r>
          </w:p>
        </w:tc>
        <w:tc>
          <w:tcPr>
            <w:tcW w:w="6758" w:type="dxa"/>
          </w:tcPr>
          <w:p w14:paraId="0D49FC79" w14:textId="4AFFAD07" w:rsidR="00AE02FC" w:rsidRDefault="00AE02FC" w:rsidP="002645E5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AE02FC" w14:paraId="14344019" w14:textId="77777777" w:rsidTr="002645E5">
        <w:trPr>
          <w:trHeight w:val="424"/>
        </w:trPr>
        <w:tc>
          <w:tcPr>
            <w:tcW w:w="2698" w:type="dxa"/>
          </w:tcPr>
          <w:p w14:paraId="1E05AEFC" w14:textId="77777777" w:rsidR="00AE02FC" w:rsidRDefault="00AE02FC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ADRESA SEDIUL SOCIAL</w:t>
            </w:r>
          </w:p>
        </w:tc>
        <w:tc>
          <w:tcPr>
            <w:tcW w:w="6758" w:type="dxa"/>
          </w:tcPr>
          <w:p w14:paraId="5B16C945" w14:textId="4D9DCB4C" w:rsidR="00AE02FC" w:rsidRDefault="00AE02FC">
            <w:pPr>
              <w:rPr>
                <w:rFonts w:ascii="Arial" w:hAnsi="Arial" w:cs="Arial"/>
                <w:b/>
              </w:rPr>
            </w:pPr>
          </w:p>
        </w:tc>
      </w:tr>
      <w:tr w:rsidR="00AE02FC" w14:paraId="141224B6" w14:textId="77777777" w:rsidTr="002645E5">
        <w:trPr>
          <w:trHeight w:val="424"/>
        </w:trPr>
        <w:tc>
          <w:tcPr>
            <w:tcW w:w="2698" w:type="dxa"/>
          </w:tcPr>
          <w:p w14:paraId="338BC55E" w14:textId="77777777" w:rsidR="00AE02FC" w:rsidRDefault="00AE02FC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COD FISCAL</w:t>
            </w:r>
            <w:r>
              <w:rPr>
                <w:rFonts w:ascii="Arial" w:hAnsi="Arial" w:cs="Arial"/>
                <w:b/>
              </w:rPr>
              <w:tab/>
            </w:r>
          </w:p>
        </w:tc>
        <w:tc>
          <w:tcPr>
            <w:tcW w:w="6758" w:type="dxa"/>
          </w:tcPr>
          <w:p w14:paraId="141F692A" w14:textId="398CFB2D" w:rsidR="00AE02FC" w:rsidRDefault="00AE02FC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</w:tc>
      </w:tr>
      <w:tr w:rsidR="00AE02FC" w14:paraId="5546E0E8" w14:textId="77777777" w:rsidTr="002645E5">
        <w:trPr>
          <w:trHeight w:val="438"/>
        </w:trPr>
        <w:tc>
          <w:tcPr>
            <w:tcW w:w="2698" w:type="dxa"/>
          </w:tcPr>
          <w:p w14:paraId="1717134A" w14:textId="77777777" w:rsidR="00AE02FC" w:rsidRDefault="00AE02FC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PERSOANA DE CONTACT – ADMINISTRATOR </w:t>
            </w:r>
          </w:p>
        </w:tc>
        <w:tc>
          <w:tcPr>
            <w:tcW w:w="6758" w:type="dxa"/>
          </w:tcPr>
          <w:p w14:paraId="6B4BC80F" w14:textId="708CBBA5" w:rsidR="00AE02FC" w:rsidRDefault="00AE02FC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</w:tc>
      </w:tr>
      <w:tr w:rsidR="00AE02FC" w14:paraId="6DA17180" w14:textId="77777777" w:rsidTr="002645E5">
        <w:trPr>
          <w:trHeight w:val="438"/>
        </w:trPr>
        <w:tc>
          <w:tcPr>
            <w:tcW w:w="2698" w:type="dxa"/>
          </w:tcPr>
          <w:p w14:paraId="1B2F0F0E" w14:textId="77777777" w:rsidR="00AE02FC" w:rsidRDefault="00AE02FC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TELEFON</w:t>
            </w:r>
          </w:p>
        </w:tc>
        <w:tc>
          <w:tcPr>
            <w:tcW w:w="6758" w:type="dxa"/>
          </w:tcPr>
          <w:p w14:paraId="77615FB4" w14:textId="77135CEC" w:rsidR="00AE02FC" w:rsidRDefault="00AE02FC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</w:tc>
      </w:tr>
    </w:tbl>
    <w:p w14:paraId="658C381B" w14:textId="77777777" w:rsidR="00AE02FC" w:rsidRDefault="00AE02FC">
      <w:pPr>
        <w:spacing w:after="160" w:line="259" w:lineRule="auto"/>
        <w:rPr>
          <w:rFonts w:ascii="Arial" w:hAnsi="Arial" w:cs="Arial"/>
          <w:b/>
          <w:color w:val="FF0000"/>
        </w:rPr>
      </w:pPr>
      <w:r>
        <w:rPr>
          <w:rFonts w:ascii="Arial" w:hAnsi="Arial" w:cs="Arial"/>
          <w:b/>
          <w:color w:val="FF0000"/>
        </w:rPr>
        <w:tab/>
      </w:r>
    </w:p>
    <w:p w14:paraId="4F514058" w14:textId="77777777" w:rsidR="00AE02FC" w:rsidRDefault="00AE02FC">
      <w:pPr>
        <w:spacing w:after="160" w:line="259" w:lineRule="auto"/>
        <w:rPr>
          <w:rFonts w:ascii="Arial" w:hAnsi="Arial" w:cs="Arial"/>
          <w:b/>
          <w:color w:val="0000CC"/>
          <w:sz w:val="24"/>
        </w:rPr>
      </w:pPr>
      <w:r>
        <w:rPr>
          <w:rFonts w:ascii="Arial" w:hAnsi="Arial" w:cs="Arial"/>
          <w:b/>
          <w:color w:val="0000CC"/>
          <w:sz w:val="24"/>
        </w:rPr>
        <w:t>BANCA</w:t>
      </w:r>
    </w:p>
    <w:p w14:paraId="7B1E5651" w14:textId="77777777" w:rsidR="00AE02FC" w:rsidRDefault="00AE02FC">
      <w:pPr>
        <w:spacing w:after="160" w:line="259" w:lineRule="auto"/>
        <w:rPr>
          <w:rFonts w:ascii="Arial" w:hAnsi="Arial" w:cs="Arial"/>
          <w:b/>
          <w:color w:val="0000CC"/>
          <w:sz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57"/>
        <w:gridCol w:w="6573"/>
      </w:tblGrid>
      <w:tr w:rsidR="00AE02FC" w14:paraId="17D69661" w14:textId="77777777" w:rsidTr="002645E5">
        <w:trPr>
          <w:trHeight w:val="316"/>
        </w:trPr>
        <w:tc>
          <w:tcPr>
            <w:tcW w:w="2707" w:type="dxa"/>
          </w:tcPr>
          <w:p w14:paraId="55E26646" w14:textId="77777777" w:rsidR="00AE02FC" w:rsidRDefault="00AE02FC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NUME</w:t>
            </w:r>
          </w:p>
        </w:tc>
        <w:tc>
          <w:tcPr>
            <w:tcW w:w="6749" w:type="dxa"/>
          </w:tcPr>
          <w:p w14:paraId="697A6737" w14:textId="3CE0C405" w:rsidR="00AE02FC" w:rsidRDefault="00AE02FC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</w:tc>
      </w:tr>
      <w:tr w:rsidR="00AE02FC" w14:paraId="6B759E9F" w14:textId="77777777" w:rsidTr="002645E5">
        <w:trPr>
          <w:trHeight w:val="316"/>
        </w:trPr>
        <w:tc>
          <w:tcPr>
            <w:tcW w:w="2707" w:type="dxa"/>
          </w:tcPr>
          <w:p w14:paraId="1E53C236" w14:textId="77777777" w:rsidR="00AE02FC" w:rsidRDefault="00AE02FC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COD IBAN</w:t>
            </w:r>
          </w:p>
        </w:tc>
        <w:tc>
          <w:tcPr>
            <w:tcW w:w="6749" w:type="dxa"/>
          </w:tcPr>
          <w:p w14:paraId="0E4E4339" w14:textId="15CCB814" w:rsidR="00AE02FC" w:rsidRDefault="00AE02FC">
            <w:pPr>
              <w:spacing w:after="160" w:line="259" w:lineRule="auto"/>
              <w:rPr>
                <w:rFonts w:ascii="Arial" w:hAnsi="Arial" w:cs="Arial"/>
                <w:b/>
              </w:rPr>
            </w:pPr>
          </w:p>
        </w:tc>
      </w:tr>
    </w:tbl>
    <w:p w14:paraId="1A532D74" w14:textId="77777777" w:rsidR="00AE02FC" w:rsidRDefault="00AE02FC">
      <w:pPr>
        <w:spacing w:after="160" w:line="259" w:lineRule="auto"/>
        <w:rPr>
          <w:rFonts w:ascii="Arial" w:hAnsi="Arial" w:cs="Arial"/>
          <w:b/>
          <w:color w:val="FF0000"/>
        </w:rPr>
      </w:pPr>
    </w:p>
    <w:p w14:paraId="04038001" w14:textId="77777777" w:rsidR="00AE02FC" w:rsidRDefault="00AE02FC">
      <w:pPr>
        <w:spacing w:after="160" w:line="259" w:lineRule="auto"/>
        <w:rPr>
          <w:rFonts w:ascii="Arial" w:hAnsi="Arial" w:cs="Arial"/>
          <w:b/>
          <w:color w:val="FF0000"/>
        </w:rPr>
      </w:pPr>
    </w:p>
    <w:p w14:paraId="15525712" w14:textId="77777777" w:rsidR="00AE02FC" w:rsidRDefault="00AE02FC">
      <w:pPr>
        <w:spacing w:after="160" w:line="259" w:lineRule="auto"/>
        <w:rPr>
          <w:rFonts w:ascii="Arial" w:hAnsi="Arial" w:cs="Arial"/>
          <w:b/>
          <w:color w:val="FF0000"/>
        </w:rPr>
      </w:pPr>
    </w:p>
    <w:p w14:paraId="12E30391" w14:textId="69BE9CF2" w:rsidR="00AE02FC" w:rsidRDefault="00AE02FC">
      <w:pPr>
        <w:spacing w:line="259" w:lineRule="auto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DATA :</w:t>
      </w:r>
      <w:proofErr w:type="gramEnd"/>
      <w:r>
        <w:rPr>
          <w:rFonts w:ascii="Arial" w:hAnsi="Arial" w:cs="Arial"/>
          <w:b/>
        </w:rPr>
        <w:tab/>
      </w:r>
    </w:p>
    <w:p w14:paraId="6F76457B" w14:textId="77777777" w:rsidR="00AE02FC" w:rsidRDefault="00AE02FC">
      <w:pPr>
        <w:spacing w:line="276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                             SEMNATURA BENEFICIAR</w:t>
      </w:r>
      <w:r>
        <w:rPr>
          <w:rFonts w:ascii="Arial" w:hAnsi="Arial" w:cs="Arial"/>
          <w:b/>
        </w:rPr>
        <w:tab/>
      </w:r>
    </w:p>
    <w:p w14:paraId="74DE5109" w14:textId="77777777" w:rsidR="00AE7893" w:rsidRDefault="00AE7893">
      <w:pPr>
        <w:spacing w:line="276" w:lineRule="auto"/>
        <w:jc w:val="right"/>
        <w:rPr>
          <w:rFonts w:ascii="Arial" w:hAnsi="Arial" w:cs="Arial"/>
          <w:b/>
        </w:rPr>
      </w:pPr>
    </w:p>
    <w:p w14:paraId="61A0E939" w14:textId="77777777" w:rsidR="00AE02FC" w:rsidRDefault="00AE02FC">
      <w:pPr>
        <w:spacing w:line="276" w:lineRule="auto"/>
        <w:jc w:val="right"/>
      </w:pPr>
    </w:p>
    <w:sectPr w:rsidR="00AE02FC" w:rsidSect="00AE02FC">
      <w:headerReference w:type="default" r:id="rId9"/>
      <w:footerReference w:type="default" r:id="rId10"/>
      <w:type w:val="continuous"/>
      <w:pgSz w:w="11906" w:h="16838"/>
      <w:pgMar w:top="2633" w:right="866" w:bottom="1440" w:left="1800" w:header="720" w:footer="14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27732" w14:textId="77777777" w:rsidR="009E4206" w:rsidRDefault="009E4206">
      <w:pPr>
        <w:spacing w:line="240" w:lineRule="auto"/>
      </w:pPr>
      <w:r>
        <w:separator/>
      </w:r>
    </w:p>
  </w:endnote>
  <w:endnote w:type="continuationSeparator" w:id="0">
    <w:p w14:paraId="105358A9" w14:textId="77777777" w:rsidR="009E4206" w:rsidRDefault="009E420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DE62C" w14:textId="77777777" w:rsidR="00624A79" w:rsidRDefault="00B46180">
    <w:pPr>
      <w:pStyle w:val="Footer"/>
      <w:jc w:val="cent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09FAC4C9" wp14:editId="745C0C7D">
          <wp:simplePos x="0" y="0"/>
          <wp:positionH relativeFrom="column">
            <wp:posOffset>-7620</wp:posOffset>
          </wp:positionH>
          <wp:positionV relativeFrom="page">
            <wp:posOffset>9674860</wp:posOffset>
          </wp:positionV>
          <wp:extent cx="5796643" cy="847725"/>
          <wp:effectExtent l="0" t="0" r="0" b="0"/>
          <wp:wrapNone/>
          <wp:docPr id="1580518747" name="Picture 15805187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312060 footer portr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96643" cy="847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1A4C1" w14:textId="77777777" w:rsidR="009E4206" w:rsidRDefault="009E4206">
      <w:r>
        <w:separator/>
      </w:r>
    </w:p>
  </w:footnote>
  <w:footnote w:type="continuationSeparator" w:id="0">
    <w:p w14:paraId="48A40E47" w14:textId="77777777" w:rsidR="009E4206" w:rsidRDefault="009E42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23829" w14:textId="7FEB1C65" w:rsidR="00624A79" w:rsidRDefault="002D44C1">
    <w:pPr>
      <w:pStyle w:val="Header"/>
      <w:jc w:val="both"/>
    </w:pPr>
    <w:r>
      <w:rPr>
        <w:noProof/>
        <w:sz w:val="10"/>
        <w:szCs w:val="10"/>
      </w:rPr>
      <w:drawing>
        <wp:anchor distT="0" distB="0" distL="114300" distR="114300" simplePos="0" relativeHeight="251662336" behindDoc="0" locked="0" layoutInCell="1" allowOverlap="1" wp14:anchorId="79AD5C9A" wp14:editId="55E76505">
          <wp:simplePos x="0" y="0"/>
          <wp:positionH relativeFrom="column">
            <wp:posOffset>-243840</wp:posOffset>
          </wp:positionH>
          <wp:positionV relativeFrom="topMargin">
            <wp:align>bottom</wp:align>
          </wp:positionV>
          <wp:extent cx="5965825" cy="133350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312107 antet comple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65825" cy="1333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VerticalSpacing w:val="156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0A40C62"/>
    <w:rsid w:val="00017F23"/>
    <w:rsid w:val="00086125"/>
    <w:rsid w:val="00156187"/>
    <w:rsid w:val="0018156B"/>
    <w:rsid w:val="002645E5"/>
    <w:rsid w:val="00294023"/>
    <w:rsid w:val="002D44C1"/>
    <w:rsid w:val="002F5D4E"/>
    <w:rsid w:val="003061B2"/>
    <w:rsid w:val="00344FA1"/>
    <w:rsid w:val="00487165"/>
    <w:rsid w:val="004B4974"/>
    <w:rsid w:val="00513755"/>
    <w:rsid w:val="005B03EC"/>
    <w:rsid w:val="005B6E48"/>
    <w:rsid w:val="00624A79"/>
    <w:rsid w:val="006F6A6A"/>
    <w:rsid w:val="007D0B1A"/>
    <w:rsid w:val="007E7AE6"/>
    <w:rsid w:val="008770FD"/>
    <w:rsid w:val="00917FBE"/>
    <w:rsid w:val="009E4206"/>
    <w:rsid w:val="00A70D0D"/>
    <w:rsid w:val="00AE02FC"/>
    <w:rsid w:val="00AE7893"/>
    <w:rsid w:val="00B077A7"/>
    <w:rsid w:val="00B46180"/>
    <w:rsid w:val="00B51305"/>
    <w:rsid w:val="00C55EFB"/>
    <w:rsid w:val="00CD2031"/>
    <w:rsid w:val="00D409AD"/>
    <w:rsid w:val="00DB616B"/>
    <w:rsid w:val="00E25941"/>
    <w:rsid w:val="00F20FF7"/>
    <w:rsid w:val="03CF2EC8"/>
    <w:rsid w:val="1CBE112A"/>
    <w:rsid w:val="25CA6E7B"/>
    <w:rsid w:val="61B238C8"/>
    <w:rsid w:val="663E0500"/>
    <w:rsid w:val="70A40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A380FD"/>
  <w15:docId w15:val="{A9A6324E-A697-4D95-8B12-196211473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360" w:lineRule="auto"/>
    </w:pPr>
    <w:rPr>
      <w:rFonts w:ascii="Calibri" w:eastAsia="Calibri" w:hAnsi="Calibri" w:cs="Times New Roman"/>
      <w:sz w:val="22"/>
      <w:szCs w:val="22"/>
      <w:lang w:val="en-US" w:eastAsia="en-US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a6f4f6d-33de-429d-9da2-e9dd82937625" xsi:nil="true"/>
    <lcf76f155ced4ddcb4097134ff3c332f xmlns="216b6546-18c5-4a47-abe3-a891ccba13e2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08F994EBA046548A8A433597BA855EB" ma:contentTypeVersion="11" ma:contentTypeDescription="Create a new document." ma:contentTypeScope="" ma:versionID="5922506243a847828dbbe7a4035dfeec">
  <xsd:schema xmlns:xsd="http://www.w3.org/2001/XMLSchema" xmlns:xs="http://www.w3.org/2001/XMLSchema" xmlns:p="http://schemas.microsoft.com/office/2006/metadata/properties" xmlns:ns2="216b6546-18c5-4a47-abe3-a891ccba13e2" xmlns:ns3="fa6f4f6d-33de-429d-9da2-e9dd82937625" targetNamespace="http://schemas.microsoft.com/office/2006/metadata/properties" ma:root="true" ma:fieldsID="2f44e5802c785b587e13097aa87c6366" ns2:_="" ns3:_="">
    <xsd:import namespace="216b6546-18c5-4a47-abe3-a891ccba13e2"/>
    <xsd:import namespace="fa6f4f6d-33de-429d-9da2-e9dd829376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6b6546-18c5-4a47-abe3-a891ccba13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5fcbb5c3-6aec-4534-a69e-3e96521d717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6f4f6d-33de-429d-9da2-e9dd8293762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4a35c4-c46f-474c-b1ee-bac49efa6765}" ma:internalName="TaxCatchAll" ma:showField="CatchAllData" ma:web="fa6f4f6d-33de-429d-9da2-e9dd829376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D24EBBA-A99A-44C3-A897-0F6D6BCAC799}">
  <ds:schemaRefs>
    <ds:schemaRef ds:uri="http://schemas.microsoft.com/office/2006/metadata/properties"/>
    <ds:schemaRef ds:uri="http://schemas.microsoft.com/office/infopath/2007/PartnerControls"/>
    <ds:schemaRef ds:uri="fa6f4f6d-33de-429d-9da2-e9dd82937625"/>
    <ds:schemaRef ds:uri="216b6546-18c5-4a47-abe3-a891ccba13e2"/>
  </ds:schemaRefs>
</ds:datastoreItem>
</file>

<file path=customXml/itemProps2.xml><?xml version="1.0" encoding="utf-8"?>
<ds:datastoreItem xmlns:ds="http://schemas.openxmlformats.org/officeDocument/2006/customXml" ds:itemID="{7FD62CC9-79D6-4112-BD77-EC97D01CDA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8FF91CD-4B70-40E3-BD19-842278E4E0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6b6546-18c5-4a47-abe3-a891ccba13e2"/>
    <ds:schemaRef ds:uri="fa6f4f6d-33de-429d-9da2-e9dd829376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</Words>
  <Characters>262</Characters>
  <Application>Microsoft Office Word</Application>
  <DocSecurity>0</DocSecurity>
  <Lines>2</Lines>
  <Paragraphs>1</Paragraphs>
  <ScaleCrop>false</ScaleCrop>
  <Company/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AEVB 1</dc:creator>
  <cp:lastModifiedBy>TABACARU Manuela</cp:lastModifiedBy>
  <cp:revision>4</cp:revision>
  <cp:lastPrinted>2022-06-23T14:16:00Z</cp:lastPrinted>
  <dcterms:created xsi:type="dcterms:W3CDTF">2025-08-13T14:47:00Z</dcterms:created>
  <dcterms:modified xsi:type="dcterms:W3CDTF">2025-10-20T06:07:00Z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1033-11.2.0.11156</vt:lpwstr>
  </property>
  <property fmtid="{D5CDD505-2E9C-101B-9397-08002B2CF9AE}" pid="3" name="ICV">
    <vt:lpwstr>2128C86D14F84BA2AC3E594B76B077D3</vt:lpwstr>
  </property>
  <property fmtid="{D5CDD505-2E9C-101B-9397-08002B2CF9AE}" pid="4" name="ContentTypeId">
    <vt:lpwstr>0x010100C08F994EBA046548A8A433597BA855EB</vt:lpwstr>
  </property>
  <property fmtid="{D5CDD505-2E9C-101B-9397-08002B2CF9AE}" pid="5" name="MediaServiceImageTags">
    <vt:lpwstr/>
  </property>
</Properties>
</file>